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BADB0A" w14:textId="2D5D96A0" w:rsidR="002B5303" w:rsidRPr="00A25EE5" w:rsidRDefault="002B5303" w:rsidP="002B5303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bg-BG" w:eastAsia="bg-BG"/>
        </w:rPr>
      </w:pP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A25E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bg-BG" w:eastAsia="bg-BG"/>
        </w:rPr>
        <w:t xml:space="preserve">Образец </w:t>
      </w:r>
      <w:r w:rsidRPr="00A25EE5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 xml:space="preserve">№ </w:t>
      </w:r>
      <w:r w:rsidR="00CC4785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2</w:t>
      </w:r>
    </w:p>
    <w:p w14:paraId="3CD49F22" w14:textId="77777777" w:rsidR="0040675F" w:rsidRDefault="0040675F" w:rsidP="002B5303">
      <w:pPr>
        <w:spacing w:after="0" w:line="240" w:lineRule="auto"/>
        <w:ind w:right="-31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24FAA23D" w14:textId="166D6D32" w:rsidR="00A655DF" w:rsidRDefault="00CC4785" w:rsidP="005F71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ЦЕНОВО</w:t>
      </w:r>
      <w:r w:rsidR="00A655DF" w:rsidRPr="00A655D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 ПРЕДЛОЖЕНИЕ</w:t>
      </w:r>
    </w:p>
    <w:p w14:paraId="143EA0A1" w14:textId="4340B8B4" w:rsidR="005F7189" w:rsidRPr="00A25EE5" w:rsidRDefault="005F7189" w:rsidP="005F7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A25EE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 участие в обществена поръчка с предмет:</w:t>
      </w:r>
    </w:p>
    <w:p w14:paraId="41A4F8E9" w14:textId="2CC732FE" w:rsidR="00FE58AE" w:rsidRPr="00A25EE5" w:rsidRDefault="005F7189" w:rsidP="00FE58AE">
      <w:pPr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  <w:r w:rsidRPr="00A25EE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„</w:t>
      </w:r>
      <w:r w:rsidRPr="00A25EE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Доставка</w:t>
      </w:r>
      <w:r w:rsidR="004B10D6">
        <w:rPr>
          <w:rFonts w:ascii="Times New Roman" w:eastAsia="Times New Roman" w:hAnsi="Times New Roman" w:cs="Times New Roman"/>
          <w:b/>
          <w:sz w:val="24"/>
          <w:szCs w:val="24"/>
          <w:lang w:val="bg-BG" w:eastAsia="pl-PL"/>
        </w:rPr>
        <w:t xml:space="preserve"> на нов </w:t>
      </w:r>
      <w:r w:rsidR="00A056C4" w:rsidRPr="00A056C4">
        <w:rPr>
          <w:rFonts w:ascii="Times New Roman" w:eastAsia="Times New Roman" w:hAnsi="Times New Roman" w:cs="Times New Roman"/>
          <w:b/>
          <w:sz w:val="24"/>
          <w:szCs w:val="24"/>
          <w:lang w:val="bg-BG" w:eastAsia="pl-PL"/>
        </w:rPr>
        <w:t>електрически автомобил</w:t>
      </w:r>
      <w:r w:rsidR="00A056C4" w:rsidRPr="00A25EE5">
        <w:rPr>
          <w:rFonts w:ascii="Times New Roman" w:eastAsia="Times New Roman" w:hAnsi="Times New Roman" w:cs="Times New Roman"/>
          <w:b/>
          <w:sz w:val="24"/>
          <w:szCs w:val="24"/>
          <w:lang w:val="bg-BG" w:eastAsia="pl-PL"/>
        </w:rPr>
        <w:t xml:space="preserve"> </w:t>
      </w:r>
      <w:r w:rsidRPr="00A25EE5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за нуждите на</w:t>
      </w:r>
      <w:r w:rsidR="00D1508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="00D15084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Община Балчик</w:t>
      </w:r>
      <w:r w:rsidR="00FE58AE" w:rsidRPr="00A25EE5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“</w:t>
      </w:r>
    </w:p>
    <w:p w14:paraId="4BB1BC60" w14:textId="302CF061" w:rsidR="0040675F" w:rsidRPr="0040675F" w:rsidRDefault="0040675F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</w:t>
      </w:r>
      <w:r w:rsidR="00D1508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т</w:t>
      </w:r>
      <w:r w:rsidRPr="0040675F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………………… (наименовани</w:t>
      </w:r>
      <w:r w:rsidR="00D1508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е на участника)…………………………………………</w:t>
      </w:r>
    </w:p>
    <w:p w14:paraId="7C948544" w14:textId="0554DFE5" w:rsidR="0040675F" w:rsidRPr="0040675F" w:rsidRDefault="00D15084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ЕИК ……………………… </w:t>
      </w:r>
      <w:r w:rsidR="0040675F" w:rsidRPr="0040675F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със седалище и адрес на управление: ……………………….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.</w:t>
      </w:r>
    </w:p>
    <w:p w14:paraId="68C96C19" w14:textId="720001E0" w:rsidR="0040675F" w:rsidRPr="0040675F" w:rsidRDefault="0040675F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0675F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представляван от </w:t>
      </w:r>
      <w:r w:rsidR="00D1508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……………………………………………………………………………..</w:t>
      </w:r>
    </w:p>
    <w:p w14:paraId="1244F897" w14:textId="77777777" w:rsidR="0040675F" w:rsidRPr="0040675F" w:rsidRDefault="0040675F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0675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14:paraId="43268DC2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391935E0" w14:textId="77777777" w:rsidR="00CC4785" w:rsidRPr="00CC4785" w:rsidRDefault="00CC4785" w:rsidP="00CC47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УВАЖАЕМИ ГОСПОЖИ И ГОСПОДА,</w:t>
      </w:r>
    </w:p>
    <w:p w14:paraId="1734A985" w14:textId="77777777" w:rsidR="00CC4785" w:rsidRPr="00CC4785" w:rsidRDefault="00CC4785" w:rsidP="00CC47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5A58104F" w14:textId="7A6842AD" w:rsidR="00CC4785" w:rsidRDefault="00CC4785" w:rsidP="00CC478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 изпълнение предмета на поръчката, съгласно представеното от нас  Техническо предложение, правим следното ценово предложение:</w:t>
      </w:r>
    </w:p>
    <w:p w14:paraId="0CD2DCCA" w14:textId="106CE144" w:rsidR="00CC4785" w:rsidRDefault="00CC4785" w:rsidP="00CC478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0802B234" w14:textId="12E50305" w:rsidR="001F225D" w:rsidRPr="00CC4785" w:rsidRDefault="00CC4785" w:rsidP="001F22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1. Цена за доставка на ……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електромобил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- …………………..лв. без ДДС</w:t>
      </w:r>
      <w:r w:rsidR="001F225D" w:rsidRPr="001F225D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1F225D"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или</w:t>
      </w:r>
    </w:p>
    <w:p w14:paraId="6A7B2FC8" w14:textId="76B197DA" w:rsidR="001F225D" w:rsidRPr="00CC4785" w:rsidRDefault="001F225D" w:rsidP="001F22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......................лв. с ДДС, (словом ……………………)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.</w:t>
      </w:r>
    </w:p>
    <w:p w14:paraId="3C0AA3CD" w14:textId="161B7983" w:rsidR="00CC4785" w:rsidRDefault="00CC4785" w:rsidP="00CC478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bookmarkStart w:id="0" w:name="_GoBack"/>
      <w:bookmarkEnd w:id="0"/>
    </w:p>
    <w:p w14:paraId="5D985F5D" w14:textId="77777777" w:rsidR="00CC4785" w:rsidRPr="00CC4785" w:rsidRDefault="00CC4785" w:rsidP="00CC47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</w:pPr>
    </w:p>
    <w:p w14:paraId="398F63ED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bg-BG" w:eastAsia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       </w:t>
      </w:r>
      <w:r w:rsidRPr="00CC478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bg-BG" w:eastAsia="bg-BG"/>
        </w:rPr>
        <w:t xml:space="preserve">*** Забележка: Участник, който надвиши прогнозната стойност съгласно обявата  ще бъде отстранен от участие.  </w:t>
      </w:r>
    </w:p>
    <w:p w14:paraId="4CF95F93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15D47A7F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</w:t>
      </w: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r w:rsidRPr="00CC4785">
        <w:rPr>
          <w:rFonts w:ascii="Times New Roman" w:eastAsia="Times New Roman" w:hAnsi="Times New Roman" w:cs="Times New Roman"/>
          <w:sz w:val="24"/>
          <w:szCs w:val="24"/>
          <w:lang w:val="bg-BG"/>
        </w:rPr>
        <w:t>Декларирам, че предложената от нас цена е окончателна, не подлежи на промяна и включва всички разходи по изпълнение на всички работи, дейности, услуги, и др., нужни за качественото изпълнение на предмета на обществената поръчка.</w:t>
      </w:r>
    </w:p>
    <w:p w14:paraId="136C29CA" w14:textId="77777777" w:rsidR="00CC4785" w:rsidRPr="00CC4785" w:rsidRDefault="00CC4785" w:rsidP="00CC4785">
      <w:pPr>
        <w:tabs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/>
        </w:rPr>
        <w:tab/>
      </w:r>
      <w:r w:rsidRPr="00CC4785">
        <w:rPr>
          <w:rFonts w:ascii="Times New Roman" w:eastAsia="Times New Roman" w:hAnsi="Times New Roman" w:cs="Times New Roman"/>
          <w:sz w:val="24"/>
          <w:szCs w:val="24"/>
          <w:lang w:val="bg-BG"/>
        </w:rPr>
        <w:tab/>
      </w:r>
    </w:p>
    <w:p w14:paraId="378BE115" w14:textId="77777777" w:rsidR="00CC4785" w:rsidRPr="00CC4785" w:rsidRDefault="00CC4785" w:rsidP="00CC4785">
      <w:pPr>
        <w:tabs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r w:rsidRPr="00CC478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>При несъответствие между сумата, написана с цифри, и тази, написана с думи, важи сумата, написана с думи.</w:t>
      </w:r>
    </w:p>
    <w:p w14:paraId="0C46AD09" w14:textId="77777777" w:rsidR="00CC4785" w:rsidRPr="00CC4785" w:rsidRDefault="00CC4785" w:rsidP="00CC4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14:paraId="0E68F3E9" w14:textId="77777777" w:rsidR="00CC4785" w:rsidRPr="00CC4785" w:rsidRDefault="00CC4785" w:rsidP="00CC478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14:paraId="6B61E99D" w14:textId="77777777" w:rsidR="00CC4785" w:rsidRPr="00CC4785" w:rsidRDefault="00CC4785" w:rsidP="00CC4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14:paraId="264C202D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8"/>
          <w:sz w:val="24"/>
          <w:szCs w:val="24"/>
          <w:lang w:val="bg-BG"/>
        </w:rPr>
      </w:pPr>
      <w:r w:rsidRPr="00CC4785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Дата:…………………</w:t>
      </w:r>
      <w:r w:rsidRPr="00CC4785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 w:rsidRPr="00CC4785">
        <w:rPr>
          <w:rFonts w:ascii="Times New Roman" w:eastAsia="Times New Roman" w:hAnsi="Times New Roman" w:cs="Times New Roman"/>
          <w:b/>
          <w:sz w:val="26"/>
          <w:szCs w:val="20"/>
          <w:lang w:val="bg-BG"/>
        </w:rPr>
        <w:tab/>
      </w:r>
      <w:r w:rsidRPr="00CC4785">
        <w:rPr>
          <w:rFonts w:ascii="Times New Roman" w:eastAsia="Times New Roman" w:hAnsi="Times New Roman" w:cs="Times New Roman"/>
          <w:b/>
          <w:sz w:val="26"/>
          <w:szCs w:val="20"/>
          <w:lang w:val="bg-BG"/>
        </w:rPr>
        <w:tab/>
      </w:r>
      <w:r w:rsidRPr="00CC4785">
        <w:rPr>
          <w:rFonts w:ascii="Times New Roman" w:eastAsia="Times New Roman" w:hAnsi="Times New Roman" w:cs="Times New Roman"/>
          <w:b/>
          <w:sz w:val="26"/>
          <w:szCs w:val="20"/>
          <w:lang w:val="bg-BG"/>
        </w:rPr>
        <w:tab/>
      </w:r>
    </w:p>
    <w:p w14:paraId="517B26CD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CC4785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Име и фамилия: ……………………………….</w:t>
      </w:r>
    </w:p>
    <w:p w14:paraId="7C8C791C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340F23EE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CC4785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Подпис:</w:t>
      </w:r>
    </w:p>
    <w:p w14:paraId="43E22592" w14:textId="77777777" w:rsidR="00CC4785" w:rsidRPr="00CC4785" w:rsidRDefault="00CC4785" w:rsidP="00CC47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55C83026" w14:textId="77777777" w:rsidR="00CC4785" w:rsidRPr="00CC4785" w:rsidRDefault="00CC4785" w:rsidP="00CC4785">
      <w:pPr>
        <w:spacing w:after="160" w:line="256" w:lineRule="auto"/>
        <w:rPr>
          <w:rFonts w:ascii="Calibri" w:eastAsia="Calibri" w:hAnsi="Calibri" w:cs="Times New Roman"/>
          <w:lang w:val="bg-BG"/>
        </w:rPr>
      </w:pPr>
    </w:p>
    <w:p w14:paraId="0678F0D0" w14:textId="3786A2F6" w:rsidR="005F7189" w:rsidRPr="00A25EE5" w:rsidRDefault="005F7189" w:rsidP="00CC47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sectPr w:rsidR="005F7189" w:rsidRPr="00A25EE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EF361C" w14:textId="77777777" w:rsidR="00B90632" w:rsidRDefault="00B90632" w:rsidP="00EB53F9">
      <w:pPr>
        <w:spacing w:after="0" w:line="240" w:lineRule="auto"/>
      </w:pPr>
      <w:r>
        <w:separator/>
      </w:r>
    </w:p>
  </w:endnote>
  <w:endnote w:type="continuationSeparator" w:id="0">
    <w:p w14:paraId="33B7B623" w14:textId="77777777" w:rsidR="00B90632" w:rsidRDefault="00B90632" w:rsidP="00EB5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12098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98A3D1" w14:textId="77777777" w:rsidR="00A056C4" w:rsidRDefault="00A056C4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22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D1611F" w14:textId="77777777" w:rsidR="00A056C4" w:rsidRDefault="00A056C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B2C03A" w14:textId="77777777" w:rsidR="00B90632" w:rsidRDefault="00B90632" w:rsidP="00EB53F9">
      <w:pPr>
        <w:spacing w:after="0" w:line="240" w:lineRule="auto"/>
      </w:pPr>
      <w:r>
        <w:separator/>
      </w:r>
    </w:p>
  </w:footnote>
  <w:footnote w:type="continuationSeparator" w:id="0">
    <w:p w14:paraId="3A4136B0" w14:textId="77777777" w:rsidR="00B90632" w:rsidRDefault="00B90632" w:rsidP="00EB5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078257" w14:textId="77777777" w:rsidR="00A056C4" w:rsidRDefault="00A056C4">
    <w:pPr>
      <w:pStyle w:val="af"/>
    </w:pPr>
    <w:r>
      <w:tab/>
    </w:r>
    <w:r>
      <w:tab/>
    </w:r>
    <w:r w:rsidRPr="00AA5361">
      <w:rPr>
        <w:rFonts w:ascii="Times New Roman" w:hAnsi="Times New Roman" w:cs="Times New Roman"/>
        <w:sz w:val="24"/>
        <w:szCs w:val="24"/>
        <w:lang w:val="bg-BG"/>
      </w:rPr>
      <w:t>ПРОЕКТ</w:t>
    </w:r>
    <w:r>
      <w:rPr>
        <w:rFonts w:ascii="Times New Roman" w:hAnsi="Times New Roman" w:cs="Times New Roman"/>
        <w:sz w:val="24"/>
        <w:szCs w:val="24"/>
        <w:lang w:val="bg-BG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133C"/>
    <w:multiLevelType w:val="hybridMultilevel"/>
    <w:tmpl w:val="5364A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25D88"/>
    <w:multiLevelType w:val="hybridMultilevel"/>
    <w:tmpl w:val="0A14E9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D51984"/>
    <w:multiLevelType w:val="hybridMultilevel"/>
    <w:tmpl w:val="06868F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460E1"/>
    <w:multiLevelType w:val="hybridMultilevel"/>
    <w:tmpl w:val="FC9A4E96"/>
    <w:lvl w:ilvl="0" w:tplc="830492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3" w:hanging="360"/>
      </w:pPr>
    </w:lvl>
    <w:lvl w:ilvl="2" w:tplc="0809001B" w:tentative="1">
      <w:start w:val="1"/>
      <w:numFmt w:val="lowerRoman"/>
      <w:lvlText w:val="%3."/>
      <w:lvlJc w:val="right"/>
      <w:pPr>
        <w:ind w:left="2433" w:hanging="180"/>
      </w:pPr>
    </w:lvl>
    <w:lvl w:ilvl="3" w:tplc="0809000F" w:tentative="1">
      <w:start w:val="1"/>
      <w:numFmt w:val="decimal"/>
      <w:lvlText w:val="%4."/>
      <w:lvlJc w:val="left"/>
      <w:pPr>
        <w:ind w:left="3153" w:hanging="360"/>
      </w:pPr>
    </w:lvl>
    <w:lvl w:ilvl="4" w:tplc="08090019" w:tentative="1">
      <w:start w:val="1"/>
      <w:numFmt w:val="lowerLetter"/>
      <w:lvlText w:val="%5."/>
      <w:lvlJc w:val="left"/>
      <w:pPr>
        <w:ind w:left="3873" w:hanging="360"/>
      </w:pPr>
    </w:lvl>
    <w:lvl w:ilvl="5" w:tplc="0809001B" w:tentative="1">
      <w:start w:val="1"/>
      <w:numFmt w:val="lowerRoman"/>
      <w:lvlText w:val="%6."/>
      <w:lvlJc w:val="right"/>
      <w:pPr>
        <w:ind w:left="4593" w:hanging="180"/>
      </w:pPr>
    </w:lvl>
    <w:lvl w:ilvl="6" w:tplc="0809000F" w:tentative="1">
      <w:start w:val="1"/>
      <w:numFmt w:val="decimal"/>
      <w:lvlText w:val="%7."/>
      <w:lvlJc w:val="left"/>
      <w:pPr>
        <w:ind w:left="5313" w:hanging="360"/>
      </w:pPr>
    </w:lvl>
    <w:lvl w:ilvl="7" w:tplc="08090019" w:tentative="1">
      <w:start w:val="1"/>
      <w:numFmt w:val="lowerLetter"/>
      <w:lvlText w:val="%8."/>
      <w:lvlJc w:val="left"/>
      <w:pPr>
        <w:ind w:left="6033" w:hanging="360"/>
      </w:pPr>
    </w:lvl>
    <w:lvl w:ilvl="8" w:tplc="08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3C5714F3"/>
    <w:multiLevelType w:val="hybridMultilevel"/>
    <w:tmpl w:val="6CBAA8F0"/>
    <w:lvl w:ilvl="0" w:tplc="9034AD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072B1"/>
    <w:multiLevelType w:val="hybridMultilevel"/>
    <w:tmpl w:val="8D58CB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5296066"/>
    <w:multiLevelType w:val="hybridMultilevel"/>
    <w:tmpl w:val="98509C1E"/>
    <w:lvl w:ilvl="0" w:tplc="A18C09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816509"/>
    <w:multiLevelType w:val="hybridMultilevel"/>
    <w:tmpl w:val="99CCB9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15601"/>
    <w:multiLevelType w:val="hybridMultilevel"/>
    <w:tmpl w:val="60506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F1"/>
    <w:rsid w:val="000123D6"/>
    <w:rsid w:val="00014C81"/>
    <w:rsid w:val="000271B4"/>
    <w:rsid w:val="0003085E"/>
    <w:rsid w:val="00044021"/>
    <w:rsid w:val="00045C64"/>
    <w:rsid w:val="00077B9A"/>
    <w:rsid w:val="00090237"/>
    <w:rsid w:val="000905ED"/>
    <w:rsid w:val="0009666A"/>
    <w:rsid w:val="000D130C"/>
    <w:rsid w:val="000E6DFF"/>
    <w:rsid w:val="000F5B03"/>
    <w:rsid w:val="00101999"/>
    <w:rsid w:val="001265DD"/>
    <w:rsid w:val="001535B0"/>
    <w:rsid w:val="00153F08"/>
    <w:rsid w:val="001A1E14"/>
    <w:rsid w:val="001C0080"/>
    <w:rsid w:val="001F225D"/>
    <w:rsid w:val="00233264"/>
    <w:rsid w:val="00296497"/>
    <w:rsid w:val="002B5303"/>
    <w:rsid w:val="002E4B7E"/>
    <w:rsid w:val="00326997"/>
    <w:rsid w:val="003364C3"/>
    <w:rsid w:val="003512A7"/>
    <w:rsid w:val="00360407"/>
    <w:rsid w:val="003737C5"/>
    <w:rsid w:val="003A0343"/>
    <w:rsid w:val="003A303D"/>
    <w:rsid w:val="003A5C8C"/>
    <w:rsid w:val="003F3518"/>
    <w:rsid w:val="0040675F"/>
    <w:rsid w:val="004369CE"/>
    <w:rsid w:val="00440A33"/>
    <w:rsid w:val="0044242C"/>
    <w:rsid w:val="004608C4"/>
    <w:rsid w:val="004B10D6"/>
    <w:rsid w:val="004B7E22"/>
    <w:rsid w:val="004C7741"/>
    <w:rsid w:val="004D0753"/>
    <w:rsid w:val="004E291C"/>
    <w:rsid w:val="004E7183"/>
    <w:rsid w:val="004E7B8F"/>
    <w:rsid w:val="004F29F2"/>
    <w:rsid w:val="004F6E0B"/>
    <w:rsid w:val="0051596C"/>
    <w:rsid w:val="005164D6"/>
    <w:rsid w:val="00517852"/>
    <w:rsid w:val="00540DA7"/>
    <w:rsid w:val="00560345"/>
    <w:rsid w:val="00565E26"/>
    <w:rsid w:val="005F3589"/>
    <w:rsid w:val="005F7189"/>
    <w:rsid w:val="00617667"/>
    <w:rsid w:val="00630E7D"/>
    <w:rsid w:val="00662708"/>
    <w:rsid w:val="00671A68"/>
    <w:rsid w:val="006A02E6"/>
    <w:rsid w:val="006A0E5F"/>
    <w:rsid w:val="006C7674"/>
    <w:rsid w:val="00731B00"/>
    <w:rsid w:val="00736D50"/>
    <w:rsid w:val="0075322C"/>
    <w:rsid w:val="007533DA"/>
    <w:rsid w:val="007A7F84"/>
    <w:rsid w:val="007C01CA"/>
    <w:rsid w:val="007C4E0C"/>
    <w:rsid w:val="007E37B9"/>
    <w:rsid w:val="007F1195"/>
    <w:rsid w:val="00811649"/>
    <w:rsid w:val="00814D1D"/>
    <w:rsid w:val="008777C5"/>
    <w:rsid w:val="008E4B5F"/>
    <w:rsid w:val="008E78BE"/>
    <w:rsid w:val="009063EF"/>
    <w:rsid w:val="00910268"/>
    <w:rsid w:val="009233E1"/>
    <w:rsid w:val="00930C49"/>
    <w:rsid w:val="00952B40"/>
    <w:rsid w:val="00961717"/>
    <w:rsid w:val="009B4BFC"/>
    <w:rsid w:val="009E58DD"/>
    <w:rsid w:val="009F0F9F"/>
    <w:rsid w:val="00A056C4"/>
    <w:rsid w:val="00A06539"/>
    <w:rsid w:val="00A25EE5"/>
    <w:rsid w:val="00A323F9"/>
    <w:rsid w:val="00A370F9"/>
    <w:rsid w:val="00A5218A"/>
    <w:rsid w:val="00A655DF"/>
    <w:rsid w:val="00A837C9"/>
    <w:rsid w:val="00AA5361"/>
    <w:rsid w:val="00AC17F1"/>
    <w:rsid w:val="00AE0A61"/>
    <w:rsid w:val="00AE6A91"/>
    <w:rsid w:val="00B12B26"/>
    <w:rsid w:val="00B17A6D"/>
    <w:rsid w:val="00B24501"/>
    <w:rsid w:val="00B27992"/>
    <w:rsid w:val="00B347CB"/>
    <w:rsid w:val="00B51608"/>
    <w:rsid w:val="00B578CF"/>
    <w:rsid w:val="00B70264"/>
    <w:rsid w:val="00B90632"/>
    <w:rsid w:val="00BB4E3C"/>
    <w:rsid w:val="00BC24A3"/>
    <w:rsid w:val="00BC6241"/>
    <w:rsid w:val="00BD12A3"/>
    <w:rsid w:val="00BE0130"/>
    <w:rsid w:val="00C446CF"/>
    <w:rsid w:val="00C875F4"/>
    <w:rsid w:val="00CA33FD"/>
    <w:rsid w:val="00CA44DF"/>
    <w:rsid w:val="00CC4785"/>
    <w:rsid w:val="00CE0670"/>
    <w:rsid w:val="00CE4689"/>
    <w:rsid w:val="00CF5F02"/>
    <w:rsid w:val="00D06711"/>
    <w:rsid w:val="00D14632"/>
    <w:rsid w:val="00D15084"/>
    <w:rsid w:val="00D24A22"/>
    <w:rsid w:val="00D80267"/>
    <w:rsid w:val="00D94D70"/>
    <w:rsid w:val="00D96AF3"/>
    <w:rsid w:val="00DA36A7"/>
    <w:rsid w:val="00DA4016"/>
    <w:rsid w:val="00DF30D2"/>
    <w:rsid w:val="00DF7677"/>
    <w:rsid w:val="00E463DF"/>
    <w:rsid w:val="00E470F7"/>
    <w:rsid w:val="00E83CCC"/>
    <w:rsid w:val="00EB53F9"/>
    <w:rsid w:val="00EC12CC"/>
    <w:rsid w:val="00EC170C"/>
    <w:rsid w:val="00ED51B9"/>
    <w:rsid w:val="00F03245"/>
    <w:rsid w:val="00F57A28"/>
    <w:rsid w:val="00F94F39"/>
    <w:rsid w:val="00F961BC"/>
    <w:rsid w:val="00FA4AB1"/>
    <w:rsid w:val="00FE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907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3"/>
    <w:uiPriority w:val="59"/>
    <w:rsid w:val="009B4BF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4BFC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EB53F9"/>
    <w:pPr>
      <w:spacing w:after="0" w:line="240" w:lineRule="auto"/>
    </w:pPr>
    <w:rPr>
      <w:sz w:val="20"/>
      <w:szCs w:val="20"/>
    </w:rPr>
  </w:style>
  <w:style w:type="character" w:customStyle="1" w:styleId="a6">
    <w:name w:val="Текст под линия Знак"/>
    <w:basedOn w:val="a0"/>
    <w:link w:val="a5"/>
    <w:uiPriority w:val="99"/>
    <w:semiHidden/>
    <w:rsid w:val="00EB53F9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EB53F9"/>
    <w:rPr>
      <w:vertAlign w:val="superscript"/>
    </w:rPr>
  </w:style>
  <w:style w:type="character" w:styleId="a8">
    <w:name w:val="annotation reference"/>
    <w:basedOn w:val="a0"/>
    <w:unhideWhenUsed/>
    <w:rsid w:val="00EB53F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B53F9"/>
    <w:pPr>
      <w:spacing w:line="240" w:lineRule="auto"/>
    </w:pPr>
    <w:rPr>
      <w:sz w:val="20"/>
      <w:szCs w:val="20"/>
    </w:rPr>
  </w:style>
  <w:style w:type="character" w:customStyle="1" w:styleId="aa">
    <w:name w:val="Текст на коментар Знак"/>
    <w:basedOn w:val="a0"/>
    <w:link w:val="a9"/>
    <w:uiPriority w:val="99"/>
    <w:semiHidden/>
    <w:rsid w:val="00EB53F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B53F9"/>
    <w:rPr>
      <w:b/>
      <w:bCs/>
    </w:rPr>
  </w:style>
  <w:style w:type="character" w:customStyle="1" w:styleId="ac">
    <w:name w:val="Предмет на коментар Знак"/>
    <w:basedOn w:val="aa"/>
    <w:link w:val="ab"/>
    <w:uiPriority w:val="99"/>
    <w:semiHidden/>
    <w:rsid w:val="00EB53F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B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B53F9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1265DD"/>
    <w:rPr>
      <w:b/>
      <w:bCs w:val="0"/>
      <w:i/>
      <w:iCs w:val="0"/>
      <w:spacing w:val="0"/>
      <w:lang w:val="bg-BG" w:eastAsia="bg-BG"/>
    </w:rPr>
  </w:style>
  <w:style w:type="paragraph" w:styleId="af">
    <w:name w:val="header"/>
    <w:basedOn w:val="a"/>
    <w:link w:val="af0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0">
    <w:name w:val="Горен колонтитул Знак"/>
    <w:basedOn w:val="a0"/>
    <w:link w:val="af"/>
    <w:uiPriority w:val="99"/>
    <w:rsid w:val="00AA5361"/>
  </w:style>
  <w:style w:type="paragraph" w:styleId="af1">
    <w:name w:val="footer"/>
    <w:basedOn w:val="a"/>
    <w:link w:val="af2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2">
    <w:name w:val="Долен колонтитул Знак"/>
    <w:basedOn w:val="a0"/>
    <w:link w:val="af1"/>
    <w:uiPriority w:val="99"/>
    <w:rsid w:val="00AA53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3"/>
    <w:uiPriority w:val="59"/>
    <w:rsid w:val="009B4BF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4BFC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EB53F9"/>
    <w:pPr>
      <w:spacing w:after="0" w:line="240" w:lineRule="auto"/>
    </w:pPr>
    <w:rPr>
      <w:sz w:val="20"/>
      <w:szCs w:val="20"/>
    </w:rPr>
  </w:style>
  <w:style w:type="character" w:customStyle="1" w:styleId="a6">
    <w:name w:val="Текст под линия Знак"/>
    <w:basedOn w:val="a0"/>
    <w:link w:val="a5"/>
    <w:uiPriority w:val="99"/>
    <w:semiHidden/>
    <w:rsid w:val="00EB53F9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EB53F9"/>
    <w:rPr>
      <w:vertAlign w:val="superscript"/>
    </w:rPr>
  </w:style>
  <w:style w:type="character" w:styleId="a8">
    <w:name w:val="annotation reference"/>
    <w:basedOn w:val="a0"/>
    <w:unhideWhenUsed/>
    <w:rsid w:val="00EB53F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B53F9"/>
    <w:pPr>
      <w:spacing w:line="240" w:lineRule="auto"/>
    </w:pPr>
    <w:rPr>
      <w:sz w:val="20"/>
      <w:szCs w:val="20"/>
    </w:rPr>
  </w:style>
  <w:style w:type="character" w:customStyle="1" w:styleId="aa">
    <w:name w:val="Текст на коментар Знак"/>
    <w:basedOn w:val="a0"/>
    <w:link w:val="a9"/>
    <w:uiPriority w:val="99"/>
    <w:semiHidden/>
    <w:rsid w:val="00EB53F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B53F9"/>
    <w:rPr>
      <w:b/>
      <w:bCs/>
    </w:rPr>
  </w:style>
  <w:style w:type="character" w:customStyle="1" w:styleId="ac">
    <w:name w:val="Предмет на коментар Знак"/>
    <w:basedOn w:val="aa"/>
    <w:link w:val="ab"/>
    <w:uiPriority w:val="99"/>
    <w:semiHidden/>
    <w:rsid w:val="00EB53F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B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B53F9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1265DD"/>
    <w:rPr>
      <w:b/>
      <w:bCs w:val="0"/>
      <w:i/>
      <w:iCs w:val="0"/>
      <w:spacing w:val="0"/>
      <w:lang w:val="bg-BG" w:eastAsia="bg-BG"/>
    </w:rPr>
  </w:style>
  <w:style w:type="paragraph" w:styleId="af">
    <w:name w:val="header"/>
    <w:basedOn w:val="a"/>
    <w:link w:val="af0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0">
    <w:name w:val="Горен колонтитул Знак"/>
    <w:basedOn w:val="a0"/>
    <w:link w:val="af"/>
    <w:uiPriority w:val="99"/>
    <w:rsid w:val="00AA5361"/>
  </w:style>
  <w:style w:type="paragraph" w:styleId="af1">
    <w:name w:val="footer"/>
    <w:basedOn w:val="a"/>
    <w:link w:val="af2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2">
    <w:name w:val="Долен колонтитул Знак"/>
    <w:basedOn w:val="a0"/>
    <w:link w:val="af1"/>
    <w:uiPriority w:val="99"/>
    <w:rsid w:val="00AA5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57613-E5CB-4A1A-AE2D-7AA6D83F6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Vesselina Petrova</dc:creator>
  <cp:keywords/>
  <dc:description/>
  <cp:lastModifiedBy>Proekt</cp:lastModifiedBy>
  <cp:revision>6</cp:revision>
  <dcterms:created xsi:type="dcterms:W3CDTF">2022-04-20T14:34:00Z</dcterms:created>
  <dcterms:modified xsi:type="dcterms:W3CDTF">2022-09-30T10:27:00Z</dcterms:modified>
</cp:coreProperties>
</file>